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9F3BD" w14:textId="77777777" w:rsidR="0069251D" w:rsidRPr="00F66482" w:rsidRDefault="004F72A4" w:rsidP="00CB7F6E">
      <w:pPr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>別記第３</w:t>
      </w:r>
      <w:r w:rsidR="0069251D" w:rsidRPr="00F66482">
        <w:rPr>
          <w:rFonts w:hint="eastAsia"/>
          <w:sz w:val="24"/>
          <w:szCs w:val="26"/>
        </w:rPr>
        <w:t>号様式</w:t>
      </w:r>
    </w:p>
    <w:p w14:paraId="76A87AC4" w14:textId="77777777" w:rsidR="00A97211" w:rsidRPr="00F66482" w:rsidRDefault="00A97211" w:rsidP="00CB7F6E">
      <w:pPr>
        <w:rPr>
          <w:sz w:val="24"/>
          <w:szCs w:val="26"/>
        </w:rPr>
      </w:pPr>
    </w:p>
    <w:p w14:paraId="387A9AA1" w14:textId="77777777" w:rsidR="00A97211" w:rsidRPr="00F66482" w:rsidRDefault="00A97211" w:rsidP="00CB7F6E">
      <w:pPr>
        <w:rPr>
          <w:sz w:val="24"/>
          <w:szCs w:val="26"/>
        </w:rPr>
      </w:pPr>
    </w:p>
    <w:p w14:paraId="528ADBD8" w14:textId="77777777" w:rsidR="00A97211" w:rsidRPr="00F66482" w:rsidRDefault="00A97211" w:rsidP="00CB7F6E">
      <w:pPr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 xml:space="preserve">　</w:t>
      </w:r>
      <w:r w:rsidRPr="00F66482">
        <w:rPr>
          <w:sz w:val="24"/>
          <w:szCs w:val="26"/>
        </w:rPr>
        <w:t xml:space="preserve">　　　　　　　　　</w:t>
      </w:r>
      <w:r w:rsidRPr="00F66482">
        <w:rPr>
          <w:rFonts w:hint="eastAsia"/>
          <w:sz w:val="24"/>
          <w:szCs w:val="26"/>
        </w:rPr>
        <w:t>殿</w:t>
      </w:r>
    </w:p>
    <w:p w14:paraId="3420C0A4" w14:textId="77777777" w:rsidR="00A97211" w:rsidRPr="00F66482" w:rsidRDefault="00A97211" w:rsidP="00CB7F6E">
      <w:pPr>
        <w:rPr>
          <w:sz w:val="24"/>
          <w:szCs w:val="26"/>
        </w:rPr>
      </w:pPr>
    </w:p>
    <w:p w14:paraId="678B1EE1" w14:textId="77777777" w:rsidR="00A97211" w:rsidRPr="00F66482" w:rsidRDefault="00A97211" w:rsidP="00CB7F6E">
      <w:pPr>
        <w:rPr>
          <w:sz w:val="24"/>
          <w:szCs w:val="26"/>
        </w:rPr>
      </w:pPr>
    </w:p>
    <w:p w14:paraId="5F2C8CA1" w14:textId="214EF5AE" w:rsidR="00BD45AE" w:rsidRPr="00F66482" w:rsidRDefault="00B82FF6" w:rsidP="00A97211">
      <w:pPr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 xml:space="preserve">　</w:t>
      </w:r>
      <w:r w:rsidR="00A97211" w:rsidRPr="00F66482">
        <w:rPr>
          <w:sz w:val="24"/>
          <w:szCs w:val="26"/>
        </w:rPr>
        <w:t xml:space="preserve">　年</w:t>
      </w:r>
      <w:r w:rsidR="008E00B8">
        <w:rPr>
          <w:rFonts w:hint="eastAsia"/>
          <w:sz w:val="24"/>
          <w:szCs w:val="26"/>
        </w:rPr>
        <w:t xml:space="preserve">　　</w:t>
      </w:r>
      <w:r w:rsidR="00A97211" w:rsidRPr="00F66482">
        <w:rPr>
          <w:sz w:val="24"/>
          <w:szCs w:val="26"/>
        </w:rPr>
        <w:t xml:space="preserve">　月　</w:t>
      </w:r>
      <w:r w:rsidR="008E00B8">
        <w:rPr>
          <w:rFonts w:hint="eastAsia"/>
          <w:sz w:val="24"/>
          <w:szCs w:val="26"/>
        </w:rPr>
        <w:t xml:space="preserve">　　</w:t>
      </w:r>
      <w:r w:rsidR="00A97211" w:rsidRPr="00F66482">
        <w:rPr>
          <w:sz w:val="24"/>
          <w:szCs w:val="26"/>
        </w:rPr>
        <w:t>日</w:t>
      </w:r>
    </w:p>
    <w:p w14:paraId="4B1BF619" w14:textId="77777777" w:rsidR="00A97211" w:rsidRPr="00F66482" w:rsidRDefault="00A97211" w:rsidP="0069251D">
      <w:pPr>
        <w:jc w:val="center"/>
        <w:rPr>
          <w:sz w:val="24"/>
          <w:szCs w:val="26"/>
        </w:rPr>
      </w:pPr>
    </w:p>
    <w:p w14:paraId="0ABCEF5B" w14:textId="77777777" w:rsidR="00A97211" w:rsidRPr="00F66482" w:rsidRDefault="00A97211" w:rsidP="0069251D">
      <w:pPr>
        <w:jc w:val="center"/>
        <w:rPr>
          <w:sz w:val="24"/>
          <w:szCs w:val="26"/>
        </w:rPr>
      </w:pPr>
    </w:p>
    <w:p w14:paraId="0D373A79" w14:textId="3279FE16" w:rsidR="00341932" w:rsidRPr="00F66482" w:rsidRDefault="00341932" w:rsidP="0069251D">
      <w:pPr>
        <w:jc w:val="center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>鹿児島港（中央港区マリンポートかごしま）</w:t>
      </w:r>
    </w:p>
    <w:p w14:paraId="1ACAE137" w14:textId="77777777" w:rsidR="00CB7F6E" w:rsidRPr="00F66482" w:rsidRDefault="00825508" w:rsidP="0069251D">
      <w:pPr>
        <w:jc w:val="center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>クルーズ船寄港時における</w:t>
      </w:r>
      <w:r w:rsidR="00CB7F6E" w:rsidRPr="00F66482">
        <w:rPr>
          <w:rFonts w:hint="eastAsia"/>
          <w:sz w:val="24"/>
          <w:szCs w:val="26"/>
        </w:rPr>
        <w:t>物販</w:t>
      </w:r>
      <w:r w:rsidR="002D587E" w:rsidRPr="00F66482">
        <w:rPr>
          <w:rFonts w:hint="eastAsia"/>
          <w:sz w:val="24"/>
          <w:szCs w:val="26"/>
        </w:rPr>
        <w:t>出店</w:t>
      </w:r>
      <w:r w:rsidR="00A97211" w:rsidRPr="00F66482">
        <w:rPr>
          <w:rFonts w:hint="eastAsia"/>
          <w:sz w:val="24"/>
          <w:szCs w:val="26"/>
        </w:rPr>
        <w:t>選定結果</w:t>
      </w:r>
      <w:r w:rsidR="00A97211" w:rsidRPr="00F66482">
        <w:rPr>
          <w:sz w:val="24"/>
          <w:szCs w:val="26"/>
        </w:rPr>
        <w:t>について</w:t>
      </w:r>
    </w:p>
    <w:p w14:paraId="742EC9BA" w14:textId="77777777" w:rsidR="0069251D" w:rsidRPr="00F66482" w:rsidRDefault="0069251D" w:rsidP="0069251D">
      <w:pPr>
        <w:jc w:val="center"/>
        <w:rPr>
          <w:sz w:val="24"/>
          <w:szCs w:val="26"/>
        </w:rPr>
      </w:pPr>
    </w:p>
    <w:p w14:paraId="41FDE11A" w14:textId="77777777" w:rsidR="0069251D" w:rsidRPr="00F66482" w:rsidRDefault="0069251D" w:rsidP="0069251D">
      <w:pPr>
        <w:jc w:val="left"/>
        <w:rPr>
          <w:sz w:val="24"/>
          <w:szCs w:val="26"/>
        </w:rPr>
      </w:pPr>
    </w:p>
    <w:p w14:paraId="43B17817" w14:textId="77777777" w:rsidR="00A97211" w:rsidRPr="00F66482" w:rsidRDefault="00A97211" w:rsidP="0069251D">
      <w:pPr>
        <w:jc w:val="left"/>
        <w:rPr>
          <w:sz w:val="24"/>
          <w:szCs w:val="26"/>
        </w:rPr>
      </w:pPr>
    </w:p>
    <w:p w14:paraId="0A58D570" w14:textId="77777777" w:rsidR="00A97211" w:rsidRPr="00F66482" w:rsidRDefault="00A97211" w:rsidP="001E15C2">
      <w:pPr>
        <w:wordWrap w:val="0"/>
        <w:ind w:right="240"/>
        <w:jc w:val="right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>鹿児島県</w:t>
      </w:r>
      <w:r w:rsidRPr="00F66482">
        <w:rPr>
          <w:sz w:val="24"/>
          <w:szCs w:val="26"/>
        </w:rPr>
        <w:t>港湾協力団体</w:t>
      </w:r>
      <w:r w:rsidRPr="00F66482">
        <w:rPr>
          <w:rFonts w:hint="eastAsia"/>
          <w:sz w:val="24"/>
          <w:szCs w:val="26"/>
        </w:rPr>
        <w:t xml:space="preserve">　</w:t>
      </w:r>
      <w:r w:rsidRPr="00F66482">
        <w:rPr>
          <w:sz w:val="24"/>
          <w:szCs w:val="26"/>
        </w:rPr>
        <w:t xml:space="preserve">　</w:t>
      </w:r>
    </w:p>
    <w:p w14:paraId="0D00DD51" w14:textId="3668B7DE" w:rsidR="00A97211" w:rsidRPr="00F66482" w:rsidRDefault="001E15C2" w:rsidP="00A97211">
      <w:pPr>
        <w:jc w:val="right"/>
        <w:rPr>
          <w:sz w:val="24"/>
          <w:szCs w:val="26"/>
        </w:rPr>
      </w:pPr>
      <w:r>
        <w:rPr>
          <w:rFonts w:hint="eastAsia"/>
          <w:sz w:val="24"/>
          <w:szCs w:val="26"/>
        </w:rPr>
        <w:t>ＮＰＯ</w:t>
      </w:r>
      <w:r w:rsidR="00A97211" w:rsidRPr="00F66482">
        <w:rPr>
          <w:rFonts w:hint="eastAsia"/>
          <w:sz w:val="24"/>
          <w:szCs w:val="26"/>
        </w:rPr>
        <w:t>法人</w:t>
      </w:r>
      <w:r w:rsidR="00A97211" w:rsidRPr="00F66482">
        <w:rPr>
          <w:sz w:val="24"/>
          <w:szCs w:val="26"/>
        </w:rPr>
        <w:t>ゆめみなと鹿児島</w:t>
      </w:r>
    </w:p>
    <w:p w14:paraId="753725AB" w14:textId="365442B5" w:rsidR="00A97211" w:rsidRPr="00F66482" w:rsidRDefault="00A97211" w:rsidP="001E15C2">
      <w:pPr>
        <w:wordWrap w:val="0"/>
        <w:ind w:right="120"/>
        <w:jc w:val="right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>理</w:t>
      </w:r>
      <w:r w:rsidR="001E15C2">
        <w:rPr>
          <w:rFonts w:hint="eastAsia"/>
          <w:sz w:val="24"/>
          <w:szCs w:val="26"/>
        </w:rPr>
        <w:t xml:space="preserve"> </w:t>
      </w:r>
      <w:r w:rsidRPr="00F66482">
        <w:rPr>
          <w:rFonts w:hint="eastAsia"/>
          <w:sz w:val="24"/>
          <w:szCs w:val="26"/>
        </w:rPr>
        <w:t>事</w:t>
      </w:r>
      <w:r w:rsidR="001E15C2">
        <w:rPr>
          <w:rFonts w:hint="eastAsia"/>
          <w:sz w:val="24"/>
          <w:szCs w:val="26"/>
        </w:rPr>
        <w:t xml:space="preserve"> </w:t>
      </w:r>
      <w:r w:rsidRPr="00F66482">
        <w:rPr>
          <w:rFonts w:hint="eastAsia"/>
          <w:sz w:val="24"/>
          <w:szCs w:val="26"/>
        </w:rPr>
        <w:t>長</w:t>
      </w:r>
      <w:r w:rsidR="001E15C2">
        <w:rPr>
          <w:rFonts w:hint="eastAsia"/>
          <w:sz w:val="24"/>
          <w:szCs w:val="26"/>
        </w:rPr>
        <w:t xml:space="preserve"> </w:t>
      </w:r>
      <w:r w:rsidRPr="00F66482">
        <w:rPr>
          <w:sz w:val="24"/>
          <w:szCs w:val="26"/>
        </w:rPr>
        <w:t xml:space="preserve">　</w:t>
      </w:r>
      <w:r w:rsidR="00CC2937">
        <w:rPr>
          <w:rFonts w:hint="eastAsia"/>
          <w:sz w:val="24"/>
          <w:szCs w:val="26"/>
        </w:rPr>
        <w:t>川</w:t>
      </w:r>
      <w:r w:rsidR="001E15C2">
        <w:rPr>
          <w:rFonts w:hint="eastAsia"/>
          <w:sz w:val="24"/>
          <w:szCs w:val="26"/>
        </w:rPr>
        <w:t xml:space="preserve"> </w:t>
      </w:r>
      <w:r w:rsidR="00CC2937">
        <w:rPr>
          <w:rFonts w:hint="eastAsia"/>
          <w:sz w:val="24"/>
          <w:szCs w:val="26"/>
        </w:rPr>
        <w:t>畑　孝</w:t>
      </w:r>
      <w:r w:rsidR="001E15C2">
        <w:rPr>
          <w:rFonts w:hint="eastAsia"/>
          <w:sz w:val="24"/>
          <w:szCs w:val="26"/>
        </w:rPr>
        <w:t xml:space="preserve"> </w:t>
      </w:r>
      <w:r w:rsidR="00CC2937">
        <w:rPr>
          <w:rFonts w:hint="eastAsia"/>
          <w:sz w:val="24"/>
          <w:szCs w:val="26"/>
        </w:rPr>
        <w:t>則</w:t>
      </w:r>
      <w:r w:rsidRPr="00F66482">
        <w:rPr>
          <w:rFonts w:hint="eastAsia"/>
          <w:sz w:val="24"/>
          <w:szCs w:val="26"/>
        </w:rPr>
        <w:t xml:space="preserve">　</w:t>
      </w:r>
    </w:p>
    <w:p w14:paraId="5FAD08A1" w14:textId="77777777" w:rsidR="00A97211" w:rsidRPr="00F66482" w:rsidRDefault="00A97211" w:rsidP="0069251D">
      <w:pPr>
        <w:jc w:val="left"/>
        <w:rPr>
          <w:sz w:val="24"/>
          <w:szCs w:val="26"/>
        </w:rPr>
      </w:pPr>
    </w:p>
    <w:p w14:paraId="0C30FDE8" w14:textId="77777777" w:rsidR="0069251D" w:rsidRPr="00F66482" w:rsidRDefault="0069251D" w:rsidP="0069251D">
      <w:pPr>
        <w:jc w:val="left"/>
        <w:rPr>
          <w:sz w:val="24"/>
          <w:szCs w:val="26"/>
        </w:rPr>
      </w:pPr>
    </w:p>
    <w:p w14:paraId="4E895298" w14:textId="77777777" w:rsidR="00825508" w:rsidRPr="00F66482" w:rsidRDefault="0069251D" w:rsidP="0069251D">
      <w:pPr>
        <w:jc w:val="left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 xml:space="preserve">　　　　　　　　　　　　　　　　　　 　</w:t>
      </w:r>
    </w:p>
    <w:p w14:paraId="05327C98" w14:textId="3CE0A4FD" w:rsidR="0069251D" w:rsidRPr="00F66482" w:rsidRDefault="00591B49" w:rsidP="0069251D">
      <w:pPr>
        <w:jc w:val="left"/>
        <w:rPr>
          <w:sz w:val="24"/>
          <w:szCs w:val="26"/>
        </w:rPr>
      </w:pPr>
      <w:r w:rsidRPr="00F66482">
        <w:rPr>
          <w:rFonts w:hint="eastAsia"/>
          <w:sz w:val="24"/>
          <w:szCs w:val="26"/>
        </w:rPr>
        <w:t xml:space="preserve">　</w:t>
      </w:r>
      <w:r w:rsidR="00B82FF6">
        <w:rPr>
          <w:rFonts w:hint="eastAsia"/>
          <w:sz w:val="24"/>
          <w:szCs w:val="26"/>
        </w:rPr>
        <w:t xml:space="preserve">　</w:t>
      </w:r>
      <w:r w:rsidR="00A97211" w:rsidRPr="00F66482">
        <w:rPr>
          <w:sz w:val="24"/>
          <w:szCs w:val="26"/>
        </w:rPr>
        <w:t xml:space="preserve">　年　月　日付けで</w:t>
      </w:r>
      <w:r w:rsidR="00A97211" w:rsidRPr="00F66482">
        <w:rPr>
          <w:rFonts w:hint="eastAsia"/>
          <w:sz w:val="24"/>
          <w:szCs w:val="26"/>
        </w:rPr>
        <w:t>申し込みのあった鹿児島港</w:t>
      </w:r>
      <w:r w:rsidR="00A97211" w:rsidRPr="00F66482">
        <w:rPr>
          <w:sz w:val="24"/>
          <w:szCs w:val="26"/>
        </w:rPr>
        <w:t>におけるクルーズ船寄港時における物販については，</w:t>
      </w:r>
      <w:r w:rsidR="00511153" w:rsidRPr="00F66482">
        <w:rPr>
          <w:rFonts w:hint="eastAsia"/>
          <w:sz w:val="24"/>
          <w:szCs w:val="26"/>
        </w:rPr>
        <w:t>「</w:t>
      </w:r>
      <w:r w:rsidR="00341932" w:rsidRPr="00F66482">
        <w:rPr>
          <w:rFonts w:hint="eastAsia"/>
          <w:sz w:val="24"/>
          <w:szCs w:val="26"/>
        </w:rPr>
        <w:t>鹿児島港（中央港区マリンポートかごしま</w:t>
      </w:r>
      <w:bookmarkStart w:id="0" w:name="_GoBack"/>
      <w:bookmarkEnd w:id="0"/>
      <w:r w:rsidR="00341932" w:rsidRPr="00F66482">
        <w:rPr>
          <w:rFonts w:hint="eastAsia"/>
          <w:sz w:val="24"/>
          <w:szCs w:val="26"/>
        </w:rPr>
        <w:t>）</w:t>
      </w:r>
      <w:r w:rsidR="00825508" w:rsidRPr="00F66482">
        <w:rPr>
          <w:rFonts w:hint="eastAsia"/>
          <w:sz w:val="24"/>
          <w:szCs w:val="26"/>
        </w:rPr>
        <w:t>クルーズ船寄港時における</w:t>
      </w:r>
      <w:r w:rsidR="00511153" w:rsidRPr="00F66482">
        <w:rPr>
          <w:rFonts w:hint="eastAsia"/>
          <w:sz w:val="24"/>
          <w:szCs w:val="26"/>
        </w:rPr>
        <w:t>物販出店</w:t>
      </w:r>
      <w:r w:rsidR="00825508" w:rsidRPr="00F66482">
        <w:rPr>
          <w:rFonts w:hint="eastAsia"/>
          <w:sz w:val="24"/>
          <w:szCs w:val="26"/>
        </w:rPr>
        <w:t>取扱要綱</w:t>
      </w:r>
      <w:r w:rsidR="00511153" w:rsidRPr="00F66482">
        <w:rPr>
          <w:rFonts w:hint="eastAsia"/>
          <w:sz w:val="24"/>
          <w:szCs w:val="26"/>
        </w:rPr>
        <w:t>」</w:t>
      </w:r>
      <w:r w:rsidR="00A97211" w:rsidRPr="00F66482">
        <w:rPr>
          <w:rFonts w:hint="eastAsia"/>
          <w:sz w:val="24"/>
          <w:szCs w:val="26"/>
        </w:rPr>
        <w:t>に</w:t>
      </w:r>
      <w:r w:rsidR="00A97211" w:rsidRPr="00F66482">
        <w:rPr>
          <w:sz w:val="24"/>
          <w:szCs w:val="26"/>
        </w:rPr>
        <w:t>基づき選定した結果</w:t>
      </w:r>
      <w:r w:rsidR="00511153" w:rsidRPr="00F66482">
        <w:rPr>
          <w:rFonts w:hint="eastAsia"/>
          <w:sz w:val="24"/>
          <w:szCs w:val="26"/>
        </w:rPr>
        <w:t>，</w:t>
      </w:r>
      <w:r w:rsidR="00A97211" w:rsidRPr="00F66482">
        <w:rPr>
          <w:rFonts w:hint="eastAsia"/>
          <w:sz w:val="24"/>
          <w:szCs w:val="26"/>
        </w:rPr>
        <w:t>出店者として</w:t>
      </w:r>
      <w:r w:rsidR="00A97211" w:rsidRPr="00F66482">
        <w:rPr>
          <w:sz w:val="24"/>
          <w:szCs w:val="26"/>
        </w:rPr>
        <w:t>選定</w:t>
      </w:r>
      <w:r w:rsidR="00A97211" w:rsidRPr="00F66482">
        <w:rPr>
          <w:rFonts w:hint="eastAsia"/>
          <w:sz w:val="24"/>
          <w:szCs w:val="26"/>
        </w:rPr>
        <w:t>され</w:t>
      </w:r>
      <w:r w:rsidR="00A97211" w:rsidRPr="00F66482">
        <w:rPr>
          <w:sz w:val="24"/>
          <w:szCs w:val="26"/>
        </w:rPr>
        <w:t>ました</w:t>
      </w:r>
      <w:r w:rsidR="00A97211" w:rsidRPr="00F66482">
        <w:rPr>
          <w:rFonts w:hint="eastAsia"/>
          <w:sz w:val="24"/>
          <w:szCs w:val="26"/>
        </w:rPr>
        <w:t>（選定</w:t>
      </w:r>
      <w:r w:rsidR="00A97211" w:rsidRPr="00F66482">
        <w:rPr>
          <w:sz w:val="24"/>
          <w:szCs w:val="26"/>
        </w:rPr>
        <w:t>されませんでした</w:t>
      </w:r>
      <w:r w:rsidR="00A97211" w:rsidRPr="00F66482">
        <w:rPr>
          <w:rFonts w:hint="eastAsia"/>
          <w:sz w:val="24"/>
          <w:szCs w:val="26"/>
        </w:rPr>
        <w:t>）</w:t>
      </w:r>
      <w:r w:rsidR="00A97211" w:rsidRPr="00F66482">
        <w:rPr>
          <w:sz w:val="24"/>
          <w:szCs w:val="26"/>
        </w:rPr>
        <w:t>ので，通知</w:t>
      </w:r>
      <w:r w:rsidR="00A97211" w:rsidRPr="00F66482">
        <w:rPr>
          <w:rFonts w:hint="eastAsia"/>
          <w:sz w:val="24"/>
          <w:szCs w:val="26"/>
        </w:rPr>
        <w:t>します</w:t>
      </w:r>
      <w:r w:rsidRPr="00F66482">
        <w:rPr>
          <w:rFonts w:hint="eastAsia"/>
          <w:sz w:val="24"/>
          <w:szCs w:val="26"/>
        </w:rPr>
        <w:t>。</w:t>
      </w:r>
    </w:p>
    <w:p w14:paraId="7CE291DB" w14:textId="77777777" w:rsidR="00081700" w:rsidRPr="00F66482" w:rsidRDefault="00081700" w:rsidP="0069251D">
      <w:pPr>
        <w:jc w:val="left"/>
      </w:pPr>
    </w:p>
    <w:p w14:paraId="1B027912" w14:textId="77777777" w:rsidR="00081700" w:rsidRPr="00F66482" w:rsidRDefault="00081700" w:rsidP="0069251D">
      <w:pPr>
        <w:jc w:val="left"/>
      </w:pPr>
    </w:p>
    <w:p w14:paraId="48EB5A6A" w14:textId="77777777" w:rsidR="00511153" w:rsidRPr="00F66482" w:rsidRDefault="00511153" w:rsidP="00A97211">
      <w:pPr>
        <w:widowControl/>
        <w:jc w:val="left"/>
        <w:rPr>
          <w:rFonts w:hAnsi="ＭＳ 明朝"/>
          <w:szCs w:val="20"/>
        </w:rPr>
      </w:pPr>
    </w:p>
    <w:sectPr w:rsidR="00511153" w:rsidRPr="00F66482" w:rsidSect="002D587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6C88B" w14:textId="77777777" w:rsidR="00FE3348" w:rsidRDefault="00FE3348" w:rsidP="001E15C2">
      <w:r>
        <w:separator/>
      </w:r>
    </w:p>
  </w:endnote>
  <w:endnote w:type="continuationSeparator" w:id="0">
    <w:p w14:paraId="50D5099E" w14:textId="77777777" w:rsidR="00FE3348" w:rsidRDefault="00FE3348" w:rsidP="001E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1F9B" w14:textId="77777777" w:rsidR="00FE3348" w:rsidRDefault="00FE3348" w:rsidP="001E15C2">
      <w:r>
        <w:separator/>
      </w:r>
    </w:p>
  </w:footnote>
  <w:footnote w:type="continuationSeparator" w:id="0">
    <w:p w14:paraId="5A55C00B" w14:textId="77777777" w:rsidR="00FE3348" w:rsidRDefault="00FE3348" w:rsidP="001E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6E"/>
    <w:rsid w:val="0001552B"/>
    <w:rsid w:val="00081700"/>
    <w:rsid w:val="001E15C2"/>
    <w:rsid w:val="002007A9"/>
    <w:rsid w:val="00286F56"/>
    <w:rsid w:val="002D587E"/>
    <w:rsid w:val="00341932"/>
    <w:rsid w:val="004F72A4"/>
    <w:rsid w:val="00511153"/>
    <w:rsid w:val="0055144B"/>
    <w:rsid w:val="00566C1B"/>
    <w:rsid w:val="00591B49"/>
    <w:rsid w:val="005C141D"/>
    <w:rsid w:val="006564FF"/>
    <w:rsid w:val="0069251D"/>
    <w:rsid w:val="00710787"/>
    <w:rsid w:val="007238DE"/>
    <w:rsid w:val="00745F40"/>
    <w:rsid w:val="00825508"/>
    <w:rsid w:val="0089253C"/>
    <w:rsid w:val="008C0B95"/>
    <w:rsid w:val="008E00B8"/>
    <w:rsid w:val="009043E0"/>
    <w:rsid w:val="009251D3"/>
    <w:rsid w:val="009477D3"/>
    <w:rsid w:val="0098619D"/>
    <w:rsid w:val="009A58B8"/>
    <w:rsid w:val="009C40BE"/>
    <w:rsid w:val="00A97211"/>
    <w:rsid w:val="00B01BE9"/>
    <w:rsid w:val="00B82FF6"/>
    <w:rsid w:val="00BA75AF"/>
    <w:rsid w:val="00BD45AE"/>
    <w:rsid w:val="00C86AD2"/>
    <w:rsid w:val="00CB7F6E"/>
    <w:rsid w:val="00CC2937"/>
    <w:rsid w:val="00E5564D"/>
    <w:rsid w:val="00F66482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9A7E3"/>
  <w15:docId w15:val="{1500F7C8-83C9-4471-BC60-0E02FFF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B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5C2"/>
  </w:style>
  <w:style w:type="paragraph" w:styleId="a8">
    <w:name w:val="footer"/>
    <w:basedOn w:val="a"/>
    <w:link w:val="a9"/>
    <w:uiPriority w:val="99"/>
    <w:unhideWhenUsed/>
    <w:rsid w:val="001E1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江夏 彪</dc:creator>
  <cp:keywords/>
  <dc:description/>
  <cp:lastModifiedBy>南薗 なつみ</cp:lastModifiedBy>
  <cp:revision>35</cp:revision>
  <cp:lastPrinted>2018-09-18T08:52:00Z</cp:lastPrinted>
  <dcterms:created xsi:type="dcterms:W3CDTF">2018-02-26T00:10:00Z</dcterms:created>
  <dcterms:modified xsi:type="dcterms:W3CDTF">2023-07-10T01:53:00Z</dcterms:modified>
</cp:coreProperties>
</file>