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E5" w:rsidRPr="005859E9" w:rsidRDefault="00B955BD" w:rsidP="000509B9">
      <w:pPr>
        <w:spacing w:line="420" w:lineRule="exact"/>
        <w:jc w:val="center"/>
        <w:rPr>
          <w:rFonts w:ascii="HGP創英角ｺﾞｼｯｸUB" w:eastAsia="HGP創英角ｺﾞｼｯｸUB" w:hAnsi="HGP創英角ｺﾞｼｯｸUB"/>
          <w:sz w:val="32"/>
        </w:rPr>
      </w:pPr>
      <w:r>
        <w:rPr>
          <w:rFonts w:ascii="HGP創英角ｺﾞｼｯｸUB" w:eastAsia="HGP創英角ｺﾞｼｯｸUB" w:hAnsi="HGP創英角ｺﾞｼｯｸUB" w:hint="eastAsia"/>
          <w:sz w:val="32"/>
        </w:rPr>
        <w:t>誓　約　書</w:t>
      </w:r>
    </w:p>
    <w:p w:rsidR="00AE7CC1" w:rsidRPr="00B955BD" w:rsidRDefault="00AE7CC1" w:rsidP="000509B9">
      <w:pPr>
        <w:spacing w:line="420" w:lineRule="exact"/>
        <w:jc w:val="left"/>
        <w:rPr>
          <w:rFonts w:asciiTheme="minorEastAsia" w:hAnsiTheme="minorEastAsia"/>
          <w:sz w:val="22"/>
        </w:rPr>
      </w:pPr>
    </w:p>
    <w:p w:rsidR="00B955BD" w:rsidRPr="00EB3E12" w:rsidRDefault="00B955BD" w:rsidP="000509B9">
      <w:pPr>
        <w:spacing w:line="420" w:lineRule="exact"/>
        <w:jc w:val="left"/>
        <w:rPr>
          <w:rFonts w:asciiTheme="minorEastAsia" w:hAnsiTheme="minorEastAsia"/>
          <w:sz w:val="24"/>
        </w:rPr>
      </w:pPr>
      <w:r w:rsidRPr="00B955BD">
        <w:rPr>
          <w:rFonts w:asciiTheme="minorEastAsia" w:hAnsiTheme="minorEastAsia" w:hint="eastAsia"/>
          <w:sz w:val="22"/>
        </w:rPr>
        <w:t xml:space="preserve">　</w:t>
      </w:r>
      <w:r w:rsidRPr="00EB3E12">
        <w:rPr>
          <w:rFonts w:asciiTheme="minorEastAsia" w:hAnsiTheme="minorEastAsia" w:hint="eastAsia"/>
          <w:sz w:val="24"/>
        </w:rPr>
        <w:t>「</w:t>
      </w:r>
      <w:r w:rsidR="00EB3E12">
        <w:rPr>
          <w:rFonts w:asciiTheme="minorEastAsia" w:hAnsiTheme="minorEastAsia" w:hint="eastAsia"/>
          <w:sz w:val="24"/>
        </w:rPr>
        <w:t>かごしま外国人材受入優良企業表彰</w:t>
      </w:r>
      <w:r w:rsidRPr="00EB3E12">
        <w:rPr>
          <w:rFonts w:asciiTheme="minorEastAsia" w:hAnsiTheme="minorEastAsia" w:hint="eastAsia"/>
          <w:sz w:val="24"/>
        </w:rPr>
        <w:t>」</w:t>
      </w:r>
      <w:r w:rsidR="003D4460" w:rsidRPr="00EB3E12">
        <w:rPr>
          <w:rFonts w:asciiTheme="minorEastAsia" w:hAnsiTheme="minorEastAsia" w:hint="eastAsia"/>
          <w:sz w:val="24"/>
        </w:rPr>
        <w:t>へ</w:t>
      </w:r>
      <w:r w:rsidRPr="00EB3E12">
        <w:rPr>
          <w:rFonts w:asciiTheme="minorEastAsia" w:hAnsiTheme="minorEastAsia" w:hint="eastAsia"/>
          <w:sz w:val="24"/>
        </w:rPr>
        <w:t>の応募に当たり，下記の内容について誓約します。</w:t>
      </w:r>
    </w:p>
    <w:p w:rsidR="00B955BD" w:rsidRPr="00EB3E12" w:rsidRDefault="00B955BD" w:rsidP="000509B9">
      <w:pPr>
        <w:spacing w:line="420" w:lineRule="exact"/>
        <w:jc w:val="left"/>
        <w:rPr>
          <w:rFonts w:asciiTheme="minorEastAsia" w:hAnsiTheme="minorEastAsia"/>
          <w:sz w:val="24"/>
        </w:rPr>
      </w:pPr>
    </w:p>
    <w:p w:rsidR="00B955BD" w:rsidRPr="00EB3E12" w:rsidRDefault="00B955BD" w:rsidP="000509B9">
      <w:pPr>
        <w:spacing w:line="420" w:lineRule="exact"/>
        <w:jc w:val="center"/>
        <w:rPr>
          <w:rFonts w:asciiTheme="minorEastAsia" w:hAnsiTheme="minorEastAsia"/>
          <w:sz w:val="24"/>
        </w:rPr>
      </w:pPr>
      <w:r w:rsidRPr="00EB3E12">
        <w:rPr>
          <w:rFonts w:asciiTheme="minorEastAsia" w:hAnsiTheme="minorEastAsia" w:hint="eastAsia"/>
          <w:sz w:val="24"/>
        </w:rPr>
        <w:t>記</w:t>
      </w:r>
    </w:p>
    <w:p w:rsidR="00B955BD" w:rsidRPr="00EB3E12" w:rsidRDefault="00B955BD" w:rsidP="000509B9">
      <w:pPr>
        <w:spacing w:line="420" w:lineRule="exact"/>
        <w:jc w:val="left"/>
        <w:rPr>
          <w:rFonts w:asciiTheme="minorEastAsia" w:hAnsiTheme="minorEastAsia"/>
          <w:sz w:val="24"/>
        </w:rPr>
      </w:pPr>
    </w:p>
    <w:p w:rsidR="00B955BD" w:rsidRPr="00EB3E12" w:rsidRDefault="00B955BD" w:rsidP="000509B9">
      <w:pPr>
        <w:spacing w:line="420" w:lineRule="exact"/>
        <w:ind w:left="240" w:hangingChars="100" w:hanging="240"/>
        <w:jc w:val="left"/>
        <w:rPr>
          <w:rFonts w:asciiTheme="minorEastAsia" w:hAnsiTheme="minorEastAsia"/>
          <w:sz w:val="24"/>
        </w:rPr>
      </w:pPr>
      <w:r w:rsidRPr="00EB3E12">
        <w:rPr>
          <w:rFonts w:asciiTheme="minorEastAsia" w:hAnsiTheme="minorEastAsia" w:hint="eastAsia"/>
          <w:sz w:val="24"/>
        </w:rPr>
        <w:t xml:space="preserve">１　</w:t>
      </w:r>
      <w:r w:rsidR="00EB3E12">
        <w:rPr>
          <w:rFonts w:asciiTheme="minorEastAsia" w:hAnsiTheme="minorEastAsia" w:hint="eastAsia"/>
          <w:sz w:val="24"/>
        </w:rPr>
        <w:t>「かごしま外国人材受入優良企業表彰」</w:t>
      </w:r>
      <w:r w:rsidR="003D4460" w:rsidRPr="00EB3E12">
        <w:rPr>
          <w:rFonts w:asciiTheme="minorEastAsia" w:hAnsiTheme="minorEastAsia" w:hint="eastAsia"/>
          <w:sz w:val="24"/>
        </w:rPr>
        <w:t>へ</w:t>
      </w:r>
      <w:r w:rsidR="00EB3E12">
        <w:rPr>
          <w:rFonts w:asciiTheme="minorEastAsia" w:hAnsiTheme="minorEastAsia" w:hint="eastAsia"/>
          <w:sz w:val="24"/>
        </w:rPr>
        <w:t>の応募に当たって提出する申請書類や</w:t>
      </w:r>
      <w:r w:rsidRPr="00EB3E12">
        <w:rPr>
          <w:rFonts w:asciiTheme="minorEastAsia" w:hAnsiTheme="minorEastAsia" w:hint="eastAsia"/>
          <w:sz w:val="24"/>
        </w:rPr>
        <w:t>添付書類</w:t>
      </w:r>
      <w:r w:rsidR="00EB3E12">
        <w:rPr>
          <w:rFonts w:asciiTheme="minorEastAsia" w:hAnsiTheme="minorEastAsia" w:hint="eastAsia"/>
          <w:sz w:val="24"/>
        </w:rPr>
        <w:t>，応募フォームへの入力</w:t>
      </w:r>
      <w:r w:rsidRPr="00EB3E12">
        <w:rPr>
          <w:rFonts w:asciiTheme="minorEastAsia" w:hAnsiTheme="minorEastAsia" w:hint="eastAsia"/>
          <w:sz w:val="24"/>
        </w:rPr>
        <w:t>内容に</w:t>
      </w:r>
      <w:r w:rsidR="00EB3E12">
        <w:rPr>
          <w:rFonts w:asciiTheme="minorEastAsia" w:hAnsiTheme="minorEastAsia" w:hint="eastAsia"/>
          <w:sz w:val="24"/>
        </w:rPr>
        <w:t>ついて，</w:t>
      </w:r>
      <w:r w:rsidRPr="00EB3E12">
        <w:rPr>
          <w:rFonts w:asciiTheme="minorEastAsia" w:hAnsiTheme="minorEastAsia" w:hint="eastAsia"/>
          <w:sz w:val="24"/>
        </w:rPr>
        <w:t>虚偽や不正等はありません。</w:t>
      </w:r>
    </w:p>
    <w:p w:rsidR="00E12065" w:rsidRPr="00DD42FF" w:rsidRDefault="00E12065" w:rsidP="000509B9">
      <w:pPr>
        <w:spacing w:line="420" w:lineRule="exact"/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</w:rPr>
      </w:pPr>
      <w:r w:rsidRPr="00DD42FF">
        <w:rPr>
          <w:rFonts w:asciiTheme="minorEastAsia" w:hAnsiTheme="minorEastAsia" w:hint="eastAsia"/>
          <w:color w:val="000000" w:themeColor="text1"/>
          <w:sz w:val="24"/>
        </w:rPr>
        <w:t xml:space="preserve">２　</w:t>
      </w:r>
      <w:r w:rsidR="000509B9" w:rsidRPr="00DD42FF">
        <w:rPr>
          <w:rFonts w:asciiTheme="minorEastAsia" w:hAnsiTheme="minorEastAsia" w:hint="eastAsia"/>
          <w:color w:val="000000" w:themeColor="text1"/>
          <w:sz w:val="24"/>
        </w:rPr>
        <w:t>労務管理に万全を期しており，過去３年間において自らの責任による労働災害を起こしていません</w:t>
      </w:r>
      <w:r w:rsidRPr="00DD42FF">
        <w:rPr>
          <w:rFonts w:asciiTheme="minorEastAsia" w:hAnsiTheme="minorEastAsia" w:hint="eastAsia"/>
          <w:color w:val="000000" w:themeColor="text1"/>
          <w:sz w:val="24"/>
        </w:rPr>
        <w:t>。</w:t>
      </w:r>
    </w:p>
    <w:p w:rsidR="000509B9" w:rsidRPr="00DD42FF" w:rsidRDefault="00BE43FB" w:rsidP="000509B9">
      <w:pPr>
        <w:spacing w:line="420" w:lineRule="exact"/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</w:rPr>
      </w:pPr>
      <w:r w:rsidRPr="00DD42FF">
        <w:rPr>
          <w:rFonts w:asciiTheme="minorEastAsia" w:hAnsiTheme="minorEastAsia" w:hint="eastAsia"/>
          <w:color w:val="000000" w:themeColor="text1"/>
          <w:sz w:val="24"/>
        </w:rPr>
        <w:t>３　過去３年間において労働</w:t>
      </w:r>
      <w:r w:rsidR="000509B9" w:rsidRPr="00DD42FF">
        <w:rPr>
          <w:rFonts w:asciiTheme="minorEastAsia" w:hAnsiTheme="minorEastAsia" w:hint="eastAsia"/>
          <w:color w:val="000000" w:themeColor="text1"/>
          <w:sz w:val="24"/>
        </w:rPr>
        <w:t>関係法令</w:t>
      </w:r>
      <w:r w:rsidRPr="00DD42FF">
        <w:rPr>
          <w:rFonts w:asciiTheme="minorEastAsia" w:hAnsiTheme="minorEastAsia" w:hint="eastAsia"/>
          <w:color w:val="000000" w:themeColor="text1"/>
          <w:sz w:val="24"/>
        </w:rPr>
        <w:t>等の</w:t>
      </w:r>
      <w:r w:rsidR="00170B6A" w:rsidRPr="00DD42FF">
        <w:rPr>
          <w:rFonts w:asciiTheme="minorEastAsia" w:hAnsiTheme="minorEastAsia" w:hint="eastAsia"/>
          <w:color w:val="000000" w:themeColor="text1"/>
          <w:sz w:val="24"/>
        </w:rPr>
        <w:t>違反の</w:t>
      </w:r>
      <w:r w:rsidR="000509B9" w:rsidRPr="00DD42FF">
        <w:rPr>
          <w:rFonts w:asciiTheme="minorEastAsia" w:hAnsiTheme="minorEastAsia" w:hint="eastAsia"/>
          <w:color w:val="000000" w:themeColor="text1"/>
          <w:sz w:val="24"/>
        </w:rPr>
        <w:t>疑いで送検され，公表されていません。</w:t>
      </w:r>
    </w:p>
    <w:p w:rsidR="00E970A7" w:rsidRPr="00DD42FF" w:rsidRDefault="000509B9" w:rsidP="000509B9">
      <w:pPr>
        <w:spacing w:line="420" w:lineRule="exact"/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</w:rPr>
      </w:pPr>
      <w:r w:rsidRPr="00DD42FF">
        <w:rPr>
          <w:rFonts w:asciiTheme="minorEastAsia" w:hAnsiTheme="minorEastAsia" w:hint="eastAsia"/>
          <w:color w:val="000000" w:themeColor="text1"/>
          <w:sz w:val="24"/>
        </w:rPr>
        <w:t>４</w:t>
      </w:r>
      <w:r w:rsidR="00B955BD" w:rsidRPr="00DD42FF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="00E12065" w:rsidRPr="00DD42FF">
        <w:rPr>
          <w:rFonts w:asciiTheme="minorEastAsia" w:hAnsiTheme="minorEastAsia" w:hint="eastAsia"/>
          <w:color w:val="000000" w:themeColor="text1"/>
          <w:sz w:val="24"/>
        </w:rPr>
        <w:t>役員等が，暴力団員による不当な行為の防止等に関する法律（平成３年法律第77号）第２条第２号に規定する暴力団又は同条第６号に規定する暴力団員の関係者ではありません。</w:t>
      </w:r>
      <w:bookmarkStart w:id="0" w:name="_GoBack"/>
      <w:bookmarkEnd w:id="0"/>
    </w:p>
    <w:p w:rsidR="00E970A7" w:rsidRPr="00DD42FF" w:rsidRDefault="000509B9" w:rsidP="000509B9">
      <w:pPr>
        <w:spacing w:line="420" w:lineRule="exact"/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</w:rPr>
      </w:pPr>
      <w:r w:rsidRPr="00DD42FF">
        <w:rPr>
          <w:rFonts w:asciiTheme="minorEastAsia" w:hAnsiTheme="minorEastAsia" w:hint="eastAsia"/>
          <w:color w:val="000000" w:themeColor="text1"/>
          <w:sz w:val="24"/>
        </w:rPr>
        <w:t>５</w:t>
      </w:r>
      <w:r w:rsidR="00E970A7" w:rsidRPr="00DD42FF">
        <w:rPr>
          <w:rFonts w:asciiTheme="minorEastAsia" w:hAnsiTheme="minorEastAsia" w:hint="eastAsia"/>
          <w:color w:val="000000" w:themeColor="text1"/>
          <w:sz w:val="24"/>
        </w:rPr>
        <w:t xml:space="preserve">　鹿児島県から</w:t>
      </w:r>
      <w:r w:rsidR="00F27A65" w:rsidRPr="00DD42FF">
        <w:rPr>
          <w:rFonts w:asciiTheme="minorEastAsia" w:hAnsiTheme="minorEastAsia" w:hint="eastAsia"/>
          <w:color w:val="000000" w:themeColor="text1"/>
          <w:sz w:val="24"/>
        </w:rPr>
        <w:t>，</w:t>
      </w:r>
      <w:r w:rsidR="00E970A7" w:rsidRPr="00DD42FF">
        <w:rPr>
          <w:rFonts w:asciiTheme="minorEastAsia" w:hAnsiTheme="minorEastAsia" w:hint="eastAsia"/>
          <w:color w:val="000000" w:themeColor="text1"/>
          <w:sz w:val="24"/>
        </w:rPr>
        <w:t>応募内容に関して検査や報告の求めがあった場合は，これに応じ，協力します。また，鹿児島県から追加書類提出の求めがあった場合は，これに応じ，協力します。</w:t>
      </w:r>
    </w:p>
    <w:p w:rsidR="00E970A7" w:rsidRPr="00DD42FF" w:rsidRDefault="000509B9" w:rsidP="000509B9">
      <w:pPr>
        <w:spacing w:line="420" w:lineRule="exact"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</w:rPr>
      </w:pPr>
      <w:r w:rsidRPr="00DD42FF">
        <w:rPr>
          <w:rFonts w:asciiTheme="minorEastAsia" w:hAnsiTheme="minorEastAsia" w:hint="eastAsia"/>
          <w:color w:val="000000" w:themeColor="text1"/>
          <w:sz w:val="24"/>
        </w:rPr>
        <w:t>６</w:t>
      </w:r>
      <w:r w:rsidR="00E970A7" w:rsidRPr="00DD42FF">
        <w:rPr>
          <w:rFonts w:asciiTheme="minorEastAsia" w:hAnsiTheme="minorEastAsia" w:hint="eastAsia"/>
          <w:color w:val="000000" w:themeColor="text1"/>
          <w:sz w:val="24"/>
        </w:rPr>
        <w:t xml:space="preserve">　企業</w:t>
      </w:r>
      <w:r w:rsidR="00D878D0" w:rsidRPr="00DD42FF">
        <w:rPr>
          <w:rFonts w:asciiTheme="minorEastAsia" w:hAnsiTheme="minorEastAsia" w:hint="eastAsia"/>
          <w:color w:val="000000" w:themeColor="text1"/>
          <w:sz w:val="24"/>
        </w:rPr>
        <w:t>・</w:t>
      </w:r>
      <w:r w:rsidR="00D878D0" w:rsidRPr="00DD42FF">
        <w:rPr>
          <w:rFonts w:asciiTheme="minorEastAsia" w:hAnsiTheme="minorEastAsia"/>
          <w:color w:val="000000" w:themeColor="text1"/>
          <w:sz w:val="24"/>
        </w:rPr>
        <w:t>事業者等</w:t>
      </w:r>
      <w:r w:rsidR="00E970A7" w:rsidRPr="00DD42FF">
        <w:rPr>
          <w:rFonts w:asciiTheme="minorEastAsia" w:hAnsiTheme="minorEastAsia" w:hint="eastAsia"/>
          <w:color w:val="000000" w:themeColor="text1"/>
          <w:sz w:val="24"/>
        </w:rPr>
        <w:t>としての活動実態があり，今後も事業を継続します。</w:t>
      </w:r>
    </w:p>
    <w:p w:rsidR="00E970A7" w:rsidRPr="00DD42FF" w:rsidRDefault="000509B9" w:rsidP="000509B9">
      <w:pPr>
        <w:spacing w:line="420" w:lineRule="exact"/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</w:rPr>
      </w:pPr>
      <w:r w:rsidRPr="00DD42FF">
        <w:rPr>
          <w:rFonts w:asciiTheme="minorEastAsia" w:hAnsiTheme="minorEastAsia" w:hint="eastAsia"/>
          <w:color w:val="000000" w:themeColor="text1"/>
          <w:sz w:val="24"/>
        </w:rPr>
        <w:t>７</w:t>
      </w:r>
      <w:r w:rsidR="00E970A7" w:rsidRPr="00DD42FF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="00EB3E12" w:rsidRPr="00DD42FF">
        <w:rPr>
          <w:rFonts w:asciiTheme="minorEastAsia" w:hAnsiTheme="minorEastAsia" w:hint="eastAsia"/>
          <w:color w:val="000000" w:themeColor="text1"/>
          <w:sz w:val="24"/>
        </w:rPr>
        <w:t>県内における</w:t>
      </w:r>
      <w:r w:rsidR="00AA3D36" w:rsidRPr="00DD42FF">
        <w:rPr>
          <w:rFonts w:asciiTheme="minorEastAsia" w:hAnsiTheme="minorEastAsia" w:hint="eastAsia"/>
          <w:color w:val="000000" w:themeColor="text1"/>
          <w:sz w:val="24"/>
        </w:rPr>
        <w:t>外国人材の定着を促進するため，鹿児島県が事業者名，取組内容のＰＲを行うことに同意します。</w:t>
      </w:r>
    </w:p>
    <w:p w:rsidR="00AA3D36" w:rsidRPr="00DD42FF" w:rsidRDefault="00AA3D36" w:rsidP="000509B9">
      <w:pPr>
        <w:spacing w:line="420" w:lineRule="exact"/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</w:rPr>
      </w:pPr>
    </w:p>
    <w:p w:rsidR="00AA3D36" w:rsidRPr="00DD42FF" w:rsidRDefault="00AA3D36" w:rsidP="000509B9">
      <w:pPr>
        <w:spacing w:line="420" w:lineRule="exact"/>
        <w:ind w:left="240" w:hangingChars="100" w:hanging="240"/>
        <w:jc w:val="right"/>
        <w:rPr>
          <w:rFonts w:asciiTheme="minorEastAsia" w:hAnsiTheme="minorEastAsia"/>
          <w:color w:val="000000" w:themeColor="text1"/>
          <w:sz w:val="24"/>
        </w:rPr>
      </w:pPr>
      <w:r w:rsidRPr="00DD42FF">
        <w:rPr>
          <w:rFonts w:asciiTheme="minorEastAsia" w:hAnsiTheme="minorEastAsia" w:hint="eastAsia"/>
          <w:color w:val="000000" w:themeColor="text1"/>
          <w:sz w:val="24"/>
        </w:rPr>
        <w:t>令和　年　月　日</w:t>
      </w:r>
      <w:r w:rsidR="003D4460" w:rsidRPr="00DD42FF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</w:p>
    <w:p w:rsidR="00AA3D36" w:rsidRPr="00DD42FF" w:rsidRDefault="00AA3D36" w:rsidP="000509B9">
      <w:pPr>
        <w:spacing w:line="420" w:lineRule="exact"/>
        <w:ind w:leftChars="100" w:left="210"/>
        <w:jc w:val="left"/>
        <w:rPr>
          <w:rFonts w:asciiTheme="minorEastAsia" w:hAnsiTheme="minorEastAsia"/>
          <w:color w:val="000000" w:themeColor="text1"/>
          <w:sz w:val="24"/>
        </w:rPr>
      </w:pPr>
      <w:r w:rsidRPr="00DD42FF">
        <w:rPr>
          <w:rFonts w:asciiTheme="minorEastAsia" w:hAnsiTheme="minorEastAsia" w:hint="eastAsia"/>
          <w:color w:val="000000" w:themeColor="text1"/>
          <w:sz w:val="24"/>
        </w:rPr>
        <w:t>鹿児島県知事</w:t>
      </w:r>
      <w:r w:rsidR="00D878D0" w:rsidRPr="00DD42FF">
        <w:rPr>
          <w:rFonts w:asciiTheme="minorEastAsia" w:hAnsiTheme="minorEastAsia" w:hint="eastAsia"/>
          <w:color w:val="000000" w:themeColor="text1"/>
          <w:sz w:val="24"/>
        </w:rPr>
        <w:t xml:space="preserve">　殿</w:t>
      </w:r>
    </w:p>
    <w:p w:rsidR="00AA3D36" w:rsidRPr="00DD42FF" w:rsidRDefault="00AA3D36" w:rsidP="000509B9">
      <w:pPr>
        <w:spacing w:line="420" w:lineRule="exact"/>
        <w:jc w:val="left"/>
        <w:rPr>
          <w:rFonts w:asciiTheme="minorEastAsia" w:hAnsiTheme="minorEastAsia"/>
          <w:color w:val="000000" w:themeColor="text1"/>
          <w:sz w:val="24"/>
        </w:rPr>
      </w:pPr>
    </w:p>
    <w:p w:rsidR="00E12065" w:rsidRPr="00DD42FF" w:rsidRDefault="00EB3E12" w:rsidP="000509B9">
      <w:pPr>
        <w:spacing w:line="420" w:lineRule="exact"/>
        <w:jc w:val="left"/>
        <w:rPr>
          <w:rFonts w:asciiTheme="minorEastAsia" w:hAnsiTheme="minorEastAsia"/>
          <w:color w:val="000000" w:themeColor="text1"/>
          <w:sz w:val="24"/>
        </w:rPr>
      </w:pPr>
      <w:r w:rsidRPr="00DD42FF">
        <w:rPr>
          <w:rFonts w:asciiTheme="minorEastAsia" w:hAnsiTheme="minorEastAsia" w:hint="eastAsia"/>
          <w:color w:val="000000" w:themeColor="text1"/>
          <w:sz w:val="24"/>
        </w:rPr>
        <w:t xml:space="preserve">　　　　　　　　　　　　　　　　　　　企業</w:t>
      </w:r>
      <w:r w:rsidR="000509B9" w:rsidRPr="00DD42FF">
        <w:rPr>
          <w:rFonts w:asciiTheme="minorEastAsia" w:hAnsiTheme="minorEastAsia" w:hint="eastAsia"/>
          <w:color w:val="000000" w:themeColor="text1"/>
          <w:sz w:val="24"/>
        </w:rPr>
        <w:t>・事業者</w:t>
      </w:r>
      <w:r w:rsidRPr="00DD42FF">
        <w:rPr>
          <w:rFonts w:asciiTheme="minorEastAsia" w:hAnsiTheme="minorEastAsia" w:hint="eastAsia"/>
          <w:color w:val="000000" w:themeColor="text1"/>
          <w:sz w:val="24"/>
        </w:rPr>
        <w:t>等の</w:t>
      </w:r>
      <w:r w:rsidR="00AA3D36" w:rsidRPr="00DD42FF">
        <w:rPr>
          <w:rFonts w:asciiTheme="minorEastAsia" w:hAnsiTheme="minorEastAsia" w:hint="eastAsia"/>
          <w:color w:val="000000" w:themeColor="text1"/>
          <w:sz w:val="24"/>
        </w:rPr>
        <w:t>所在地</w:t>
      </w:r>
    </w:p>
    <w:p w:rsidR="00AA3D36" w:rsidRPr="00DD42FF" w:rsidRDefault="00EB3E12" w:rsidP="000509B9">
      <w:pPr>
        <w:spacing w:line="420" w:lineRule="exact"/>
        <w:jc w:val="left"/>
        <w:rPr>
          <w:rFonts w:asciiTheme="minorEastAsia" w:hAnsiTheme="minorEastAsia"/>
          <w:color w:val="000000" w:themeColor="text1"/>
          <w:sz w:val="24"/>
          <w:u w:val="single"/>
        </w:rPr>
      </w:pPr>
      <w:r w:rsidRPr="00DD42FF">
        <w:rPr>
          <w:rFonts w:asciiTheme="minorEastAsia" w:hAnsiTheme="minorEastAsia" w:hint="eastAsia"/>
          <w:color w:val="000000" w:themeColor="text1"/>
          <w:sz w:val="24"/>
        </w:rPr>
        <w:t xml:space="preserve">　　　　　　　　　　　　　　　　　　　</w:t>
      </w:r>
      <w:r w:rsidR="00AA3D36" w:rsidRPr="00DD42FF">
        <w:rPr>
          <w:rFonts w:asciiTheme="minorEastAsia" w:hAnsiTheme="minorEastAsia" w:hint="eastAsia"/>
          <w:color w:val="000000" w:themeColor="text1"/>
          <w:sz w:val="24"/>
          <w:u w:val="single"/>
        </w:rPr>
        <w:t xml:space="preserve">　　　　　　　　　　　　　　　　　　　　　　　</w:t>
      </w:r>
    </w:p>
    <w:p w:rsidR="00AA3D36" w:rsidRPr="00DD42FF" w:rsidRDefault="00AA3D36" w:rsidP="000509B9">
      <w:pPr>
        <w:spacing w:line="420" w:lineRule="exact"/>
        <w:jc w:val="left"/>
        <w:rPr>
          <w:rFonts w:asciiTheme="minorEastAsia" w:hAnsiTheme="minorEastAsia"/>
          <w:color w:val="000000" w:themeColor="text1"/>
          <w:sz w:val="24"/>
        </w:rPr>
      </w:pPr>
      <w:r w:rsidRPr="00DD42FF">
        <w:rPr>
          <w:rFonts w:asciiTheme="minorEastAsia" w:hAnsiTheme="minorEastAsia" w:hint="eastAsia"/>
          <w:color w:val="000000" w:themeColor="text1"/>
          <w:sz w:val="24"/>
        </w:rPr>
        <w:t xml:space="preserve">　　　　　　　　　　　　　　　　　　　</w:t>
      </w:r>
      <w:r w:rsidR="00EB3E12" w:rsidRPr="00DD42FF">
        <w:rPr>
          <w:rFonts w:asciiTheme="minorEastAsia" w:hAnsiTheme="minorEastAsia" w:hint="eastAsia"/>
          <w:color w:val="000000" w:themeColor="text1"/>
          <w:sz w:val="24"/>
        </w:rPr>
        <w:t>企業</w:t>
      </w:r>
      <w:r w:rsidR="000509B9" w:rsidRPr="00DD42FF">
        <w:rPr>
          <w:rFonts w:asciiTheme="minorEastAsia" w:hAnsiTheme="minorEastAsia" w:hint="eastAsia"/>
          <w:color w:val="000000" w:themeColor="text1"/>
          <w:sz w:val="24"/>
        </w:rPr>
        <w:t>・事業者</w:t>
      </w:r>
      <w:r w:rsidR="00EB3E12" w:rsidRPr="00DD42FF">
        <w:rPr>
          <w:rFonts w:asciiTheme="minorEastAsia" w:hAnsiTheme="minorEastAsia" w:hint="eastAsia"/>
          <w:color w:val="000000" w:themeColor="text1"/>
          <w:sz w:val="24"/>
        </w:rPr>
        <w:t>等の名称</w:t>
      </w:r>
    </w:p>
    <w:p w:rsidR="00AA3D36" w:rsidRPr="00DD42FF" w:rsidRDefault="00EB3E12" w:rsidP="000509B9">
      <w:pPr>
        <w:spacing w:line="420" w:lineRule="exact"/>
        <w:jc w:val="left"/>
        <w:rPr>
          <w:rFonts w:asciiTheme="minorEastAsia" w:hAnsiTheme="minorEastAsia"/>
          <w:color w:val="000000" w:themeColor="text1"/>
          <w:sz w:val="24"/>
          <w:u w:val="single"/>
        </w:rPr>
      </w:pPr>
      <w:r w:rsidRPr="00DD42FF">
        <w:rPr>
          <w:rFonts w:asciiTheme="minorEastAsia" w:hAnsiTheme="minorEastAsia" w:hint="eastAsia"/>
          <w:color w:val="000000" w:themeColor="text1"/>
          <w:sz w:val="24"/>
        </w:rPr>
        <w:t xml:space="preserve">　　　　　　　　　　　　　　　　　</w:t>
      </w:r>
      <w:r w:rsidR="00AA3D36" w:rsidRPr="00DD42FF">
        <w:rPr>
          <w:rFonts w:asciiTheme="minorEastAsia" w:hAnsiTheme="minorEastAsia" w:hint="eastAsia"/>
          <w:color w:val="000000" w:themeColor="text1"/>
          <w:sz w:val="24"/>
        </w:rPr>
        <w:t xml:space="preserve">　　</w:t>
      </w:r>
      <w:r w:rsidR="00AA3D36" w:rsidRPr="00DD42FF">
        <w:rPr>
          <w:rFonts w:asciiTheme="minorEastAsia" w:hAnsiTheme="minorEastAsia" w:hint="eastAsia"/>
          <w:color w:val="000000" w:themeColor="text1"/>
          <w:sz w:val="24"/>
          <w:u w:val="single"/>
        </w:rPr>
        <w:t xml:space="preserve">　　　　　　　　　　　　　　　　　　　　　　　</w:t>
      </w:r>
    </w:p>
    <w:p w:rsidR="00AA3D36" w:rsidRPr="00DD42FF" w:rsidRDefault="00EB3E12" w:rsidP="000509B9">
      <w:pPr>
        <w:spacing w:line="420" w:lineRule="exact"/>
        <w:jc w:val="left"/>
        <w:rPr>
          <w:rFonts w:asciiTheme="minorEastAsia" w:hAnsiTheme="minorEastAsia"/>
          <w:color w:val="000000" w:themeColor="text1"/>
          <w:sz w:val="24"/>
        </w:rPr>
      </w:pPr>
      <w:r w:rsidRPr="00DD42FF">
        <w:rPr>
          <w:rFonts w:asciiTheme="minorEastAsia" w:hAnsiTheme="minorEastAsia" w:hint="eastAsia"/>
          <w:color w:val="000000" w:themeColor="text1"/>
          <w:sz w:val="24"/>
        </w:rPr>
        <w:t xml:space="preserve">　　　　　　　　　　　　　　　　　　　</w:t>
      </w:r>
      <w:r w:rsidR="00AA3D36" w:rsidRPr="00DD42FF">
        <w:rPr>
          <w:rFonts w:asciiTheme="minorEastAsia" w:hAnsiTheme="minorEastAsia" w:hint="eastAsia"/>
          <w:color w:val="000000" w:themeColor="text1"/>
          <w:sz w:val="24"/>
        </w:rPr>
        <w:t>代表者職・氏名</w:t>
      </w:r>
    </w:p>
    <w:p w:rsidR="00AA3D36" w:rsidRPr="003507EB" w:rsidRDefault="00AA3D36" w:rsidP="000509B9">
      <w:pPr>
        <w:spacing w:line="420" w:lineRule="exact"/>
        <w:jc w:val="left"/>
        <w:rPr>
          <w:rFonts w:asciiTheme="minorEastAsia" w:hAnsiTheme="minorEastAsia"/>
          <w:sz w:val="22"/>
          <w:u w:val="single"/>
        </w:rPr>
      </w:pPr>
      <w:r w:rsidRPr="00EB3E12">
        <w:rPr>
          <w:rFonts w:asciiTheme="minorEastAsia" w:hAnsiTheme="minorEastAsia" w:hint="eastAsia"/>
          <w:sz w:val="24"/>
        </w:rPr>
        <w:t xml:space="preserve">　　　　　　　　　　　　　　　　　　　</w:t>
      </w:r>
      <w:r w:rsidR="00EB3E12" w:rsidRPr="00EB3E12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</w:t>
      </w:r>
      <w:r w:rsidR="00F64094">
        <w:rPr>
          <w:rFonts w:asciiTheme="minorEastAsia" w:hAnsiTheme="minorEastAsia" w:hint="eastAsia"/>
          <w:sz w:val="24"/>
          <w:u w:val="single"/>
        </w:rPr>
        <w:t xml:space="preserve">　</w:t>
      </w:r>
      <w:r w:rsidRPr="00EB3E12">
        <w:rPr>
          <w:rFonts w:asciiTheme="minorEastAsia" w:hAnsiTheme="minorEastAsia" w:hint="eastAsia"/>
          <w:sz w:val="24"/>
          <w:u w:val="single"/>
        </w:rPr>
        <w:t xml:space="preserve">　　　</w:t>
      </w:r>
    </w:p>
    <w:sectPr w:rsidR="00AA3D36" w:rsidRPr="003507EB" w:rsidSect="006879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68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7A4" w:rsidRDefault="009D37A4" w:rsidP="00DD0741">
      <w:r>
        <w:separator/>
      </w:r>
    </w:p>
  </w:endnote>
  <w:endnote w:type="continuationSeparator" w:id="0">
    <w:p w:rsidR="009D37A4" w:rsidRDefault="009D37A4" w:rsidP="00DD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F88" w:rsidRDefault="00FB3F8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F88" w:rsidRDefault="00FB3F8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F88" w:rsidRDefault="00FB3F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7A4" w:rsidRDefault="009D37A4" w:rsidP="00DD0741">
      <w:r>
        <w:separator/>
      </w:r>
    </w:p>
  </w:footnote>
  <w:footnote w:type="continuationSeparator" w:id="0">
    <w:p w:rsidR="009D37A4" w:rsidRDefault="009D37A4" w:rsidP="00DD0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F88" w:rsidRDefault="00FB3F8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6DF" w:rsidRPr="00AA16DF" w:rsidRDefault="00FB3F88" w:rsidP="00F64094">
    <w:pPr>
      <w:pStyle w:val="a5"/>
      <w:ind w:rightChars="-351" w:right="-737"/>
      <w:jc w:val="left"/>
      <w:rPr>
        <w:sz w:val="24"/>
      </w:rPr>
    </w:pPr>
    <w:r>
      <w:rPr>
        <w:rFonts w:hint="eastAsia"/>
        <w:sz w:val="24"/>
      </w:rPr>
      <w:t>第５</w:t>
    </w:r>
    <w:r w:rsidR="00F64094">
      <w:rPr>
        <w:rFonts w:hint="eastAsia"/>
        <w:sz w:val="24"/>
      </w:rPr>
      <w:t>号様式（第４条関係）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F88" w:rsidRDefault="00FB3F8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5ECD"/>
    <w:multiLevelType w:val="hybridMultilevel"/>
    <w:tmpl w:val="A59E4C18"/>
    <w:lvl w:ilvl="0" w:tplc="2396AD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0D08AE"/>
    <w:multiLevelType w:val="hybridMultilevel"/>
    <w:tmpl w:val="D834E2B4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EC69D2"/>
    <w:multiLevelType w:val="hybridMultilevel"/>
    <w:tmpl w:val="BEFC79D8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4E40E0"/>
    <w:multiLevelType w:val="hybridMultilevel"/>
    <w:tmpl w:val="8B3AAD96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B60913"/>
    <w:multiLevelType w:val="hybridMultilevel"/>
    <w:tmpl w:val="E83E1D44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2119A0"/>
    <w:multiLevelType w:val="hybridMultilevel"/>
    <w:tmpl w:val="60BC6E1E"/>
    <w:lvl w:ilvl="0" w:tplc="7A627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1568AB"/>
    <w:multiLevelType w:val="hybridMultilevel"/>
    <w:tmpl w:val="1862B0A8"/>
    <w:lvl w:ilvl="0" w:tplc="2396AD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4B1B28"/>
    <w:multiLevelType w:val="hybridMultilevel"/>
    <w:tmpl w:val="0A105814"/>
    <w:lvl w:ilvl="0" w:tplc="2396ADDA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C6C405E"/>
    <w:multiLevelType w:val="hybridMultilevel"/>
    <w:tmpl w:val="AEA8FFF0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AC27D9"/>
    <w:multiLevelType w:val="hybridMultilevel"/>
    <w:tmpl w:val="35F8F51C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0511E3"/>
    <w:multiLevelType w:val="hybridMultilevel"/>
    <w:tmpl w:val="B9F6B8A8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7C6F29"/>
    <w:multiLevelType w:val="hybridMultilevel"/>
    <w:tmpl w:val="01AEC6A4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EF0A50"/>
    <w:multiLevelType w:val="hybridMultilevel"/>
    <w:tmpl w:val="A4E43E8E"/>
    <w:lvl w:ilvl="0" w:tplc="1AE8A51C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CD2F3F"/>
    <w:multiLevelType w:val="hybridMultilevel"/>
    <w:tmpl w:val="45A8B04E"/>
    <w:lvl w:ilvl="0" w:tplc="0BC03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263CD6"/>
    <w:multiLevelType w:val="hybridMultilevel"/>
    <w:tmpl w:val="6BB43D48"/>
    <w:lvl w:ilvl="0" w:tplc="D4C88F28">
      <w:start w:val="2"/>
      <w:numFmt w:val="bullet"/>
      <w:lvlText w:val="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C44A49"/>
    <w:multiLevelType w:val="hybridMultilevel"/>
    <w:tmpl w:val="AB904406"/>
    <w:lvl w:ilvl="0" w:tplc="A22039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D5A14B8"/>
    <w:multiLevelType w:val="hybridMultilevel"/>
    <w:tmpl w:val="791A7CCC"/>
    <w:lvl w:ilvl="0" w:tplc="1D327C48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637C53"/>
    <w:multiLevelType w:val="hybridMultilevel"/>
    <w:tmpl w:val="D5828926"/>
    <w:lvl w:ilvl="0" w:tplc="CFD83CE6">
      <w:start w:val="2"/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CC0EF9"/>
    <w:multiLevelType w:val="hybridMultilevel"/>
    <w:tmpl w:val="1D04666A"/>
    <w:lvl w:ilvl="0" w:tplc="79B20116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62AA5C7A"/>
    <w:multiLevelType w:val="hybridMultilevel"/>
    <w:tmpl w:val="5F70D5DE"/>
    <w:lvl w:ilvl="0" w:tplc="B9E62AD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D719E4"/>
    <w:multiLevelType w:val="hybridMultilevel"/>
    <w:tmpl w:val="3AB21FBA"/>
    <w:lvl w:ilvl="0" w:tplc="37BA2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B02FFB"/>
    <w:multiLevelType w:val="hybridMultilevel"/>
    <w:tmpl w:val="6002BFFA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5440E2"/>
    <w:multiLevelType w:val="hybridMultilevel"/>
    <w:tmpl w:val="7A16189E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590FB6"/>
    <w:multiLevelType w:val="hybridMultilevel"/>
    <w:tmpl w:val="1C34782C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B23044"/>
    <w:multiLevelType w:val="hybridMultilevel"/>
    <w:tmpl w:val="2BEAFF9E"/>
    <w:lvl w:ilvl="0" w:tplc="5F1873E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5C2058"/>
    <w:multiLevelType w:val="hybridMultilevel"/>
    <w:tmpl w:val="B63455A2"/>
    <w:lvl w:ilvl="0" w:tplc="A05213A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3A3958"/>
    <w:multiLevelType w:val="hybridMultilevel"/>
    <w:tmpl w:val="CFB02936"/>
    <w:lvl w:ilvl="0" w:tplc="2396ADD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93423F"/>
    <w:multiLevelType w:val="hybridMultilevel"/>
    <w:tmpl w:val="1A7203E4"/>
    <w:lvl w:ilvl="0" w:tplc="8514C56A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AFC79C5"/>
    <w:multiLevelType w:val="hybridMultilevel"/>
    <w:tmpl w:val="8A00A0D8"/>
    <w:lvl w:ilvl="0" w:tplc="4EC41A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CA47D45"/>
    <w:multiLevelType w:val="hybridMultilevel"/>
    <w:tmpl w:val="C5EA5B3E"/>
    <w:lvl w:ilvl="0" w:tplc="37E0EBEE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F2B7630"/>
    <w:multiLevelType w:val="hybridMultilevel"/>
    <w:tmpl w:val="7E7A7F48"/>
    <w:lvl w:ilvl="0" w:tplc="B284281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3"/>
  </w:num>
  <w:num w:numId="2">
    <w:abstractNumId w:val="6"/>
  </w:num>
  <w:num w:numId="3">
    <w:abstractNumId w:val="8"/>
  </w:num>
  <w:num w:numId="4">
    <w:abstractNumId w:val="22"/>
  </w:num>
  <w:num w:numId="5">
    <w:abstractNumId w:val="20"/>
  </w:num>
  <w:num w:numId="6">
    <w:abstractNumId w:val="24"/>
  </w:num>
  <w:num w:numId="7">
    <w:abstractNumId w:val="19"/>
  </w:num>
  <w:num w:numId="8">
    <w:abstractNumId w:val="30"/>
  </w:num>
  <w:num w:numId="9">
    <w:abstractNumId w:val="0"/>
  </w:num>
  <w:num w:numId="10">
    <w:abstractNumId w:val="9"/>
  </w:num>
  <w:num w:numId="11">
    <w:abstractNumId w:val="1"/>
  </w:num>
  <w:num w:numId="12">
    <w:abstractNumId w:val="7"/>
  </w:num>
  <w:num w:numId="13">
    <w:abstractNumId w:val="4"/>
  </w:num>
  <w:num w:numId="14">
    <w:abstractNumId w:val="11"/>
  </w:num>
  <w:num w:numId="15">
    <w:abstractNumId w:val="10"/>
  </w:num>
  <w:num w:numId="16">
    <w:abstractNumId w:val="3"/>
  </w:num>
  <w:num w:numId="17">
    <w:abstractNumId w:val="18"/>
  </w:num>
  <w:num w:numId="18">
    <w:abstractNumId w:val="2"/>
  </w:num>
  <w:num w:numId="19">
    <w:abstractNumId w:val="21"/>
  </w:num>
  <w:num w:numId="20">
    <w:abstractNumId w:val="26"/>
  </w:num>
  <w:num w:numId="21">
    <w:abstractNumId w:val="5"/>
  </w:num>
  <w:num w:numId="22">
    <w:abstractNumId w:val="13"/>
  </w:num>
  <w:num w:numId="23">
    <w:abstractNumId w:val="25"/>
  </w:num>
  <w:num w:numId="24">
    <w:abstractNumId w:val="14"/>
  </w:num>
  <w:num w:numId="25">
    <w:abstractNumId w:val="16"/>
  </w:num>
  <w:num w:numId="26">
    <w:abstractNumId w:val="17"/>
  </w:num>
  <w:num w:numId="27">
    <w:abstractNumId w:val="15"/>
  </w:num>
  <w:num w:numId="28">
    <w:abstractNumId w:val="12"/>
  </w:num>
  <w:num w:numId="29">
    <w:abstractNumId w:val="28"/>
  </w:num>
  <w:num w:numId="30">
    <w:abstractNumId w:val="27"/>
  </w:num>
  <w:num w:numId="31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C"/>
    <w:rsid w:val="000017D9"/>
    <w:rsid w:val="00007B53"/>
    <w:rsid w:val="00010101"/>
    <w:rsid w:val="0001694A"/>
    <w:rsid w:val="000233A6"/>
    <w:rsid w:val="00026430"/>
    <w:rsid w:val="00035A2D"/>
    <w:rsid w:val="000509B9"/>
    <w:rsid w:val="00063510"/>
    <w:rsid w:val="00067DA8"/>
    <w:rsid w:val="00081D63"/>
    <w:rsid w:val="000A7766"/>
    <w:rsid w:val="000B4CFF"/>
    <w:rsid w:val="000C7677"/>
    <w:rsid w:val="000D0FD3"/>
    <w:rsid w:val="000D3C35"/>
    <w:rsid w:val="000D4EFD"/>
    <w:rsid w:val="000E0886"/>
    <w:rsid w:val="00110CA3"/>
    <w:rsid w:val="00111055"/>
    <w:rsid w:val="00111CC9"/>
    <w:rsid w:val="001209F0"/>
    <w:rsid w:val="00125C4E"/>
    <w:rsid w:val="00131733"/>
    <w:rsid w:val="00136AA8"/>
    <w:rsid w:val="00156A4D"/>
    <w:rsid w:val="00161CD3"/>
    <w:rsid w:val="0016545C"/>
    <w:rsid w:val="00170B6A"/>
    <w:rsid w:val="00183C6F"/>
    <w:rsid w:val="00196DFF"/>
    <w:rsid w:val="001A7956"/>
    <w:rsid w:val="001B2B88"/>
    <w:rsid w:val="001B43C9"/>
    <w:rsid w:val="001B5A18"/>
    <w:rsid w:val="001B7BA6"/>
    <w:rsid w:val="001C1353"/>
    <w:rsid w:val="001C13DD"/>
    <w:rsid w:val="001E6F0B"/>
    <w:rsid w:val="001F1BE6"/>
    <w:rsid w:val="001F3E2B"/>
    <w:rsid w:val="001F52BE"/>
    <w:rsid w:val="002014CD"/>
    <w:rsid w:val="00202356"/>
    <w:rsid w:val="00202FE8"/>
    <w:rsid w:val="00206066"/>
    <w:rsid w:val="00212E67"/>
    <w:rsid w:val="00212F80"/>
    <w:rsid w:val="0021373B"/>
    <w:rsid w:val="00213C07"/>
    <w:rsid w:val="00217864"/>
    <w:rsid w:val="002233D5"/>
    <w:rsid w:val="002355D0"/>
    <w:rsid w:val="00236157"/>
    <w:rsid w:val="0024107E"/>
    <w:rsid w:val="00243FD1"/>
    <w:rsid w:val="00244523"/>
    <w:rsid w:val="00247132"/>
    <w:rsid w:val="00264759"/>
    <w:rsid w:val="00282389"/>
    <w:rsid w:val="002977B5"/>
    <w:rsid w:val="002A0146"/>
    <w:rsid w:val="002A4C34"/>
    <w:rsid w:val="002B7A8D"/>
    <w:rsid w:val="002E3349"/>
    <w:rsid w:val="002E6DE6"/>
    <w:rsid w:val="002F1534"/>
    <w:rsid w:val="00300F06"/>
    <w:rsid w:val="00322B4C"/>
    <w:rsid w:val="00332496"/>
    <w:rsid w:val="003340B3"/>
    <w:rsid w:val="00343EEB"/>
    <w:rsid w:val="0034648D"/>
    <w:rsid w:val="0034786B"/>
    <w:rsid w:val="003502AF"/>
    <w:rsid w:val="003507EB"/>
    <w:rsid w:val="003572E3"/>
    <w:rsid w:val="00357794"/>
    <w:rsid w:val="00374966"/>
    <w:rsid w:val="00377172"/>
    <w:rsid w:val="00382048"/>
    <w:rsid w:val="00397E63"/>
    <w:rsid w:val="003B4D13"/>
    <w:rsid w:val="003C3BB0"/>
    <w:rsid w:val="003C5718"/>
    <w:rsid w:val="003C6176"/>
    <w:rsid w:val="003D321F"/>
    <w:rsid w:val="003D4460"/>
    <w:rsid w:val="003D47AD"/>
    <w:rsid w:val="003D57FF"/>
    <w:rsid w:val="003E1580"/>
    <w:rsid w:val="003E412E"/>
    <w:rsid w:val="003F3A46"/>
    <w:rsid w:val="003F6AFB"/>
    <w:rsid w:val="003F7DD2"/>
    <w:rsid w:val="003F7E70"/>
    <w:rsid w:val="00422D3E"/>
    <w:rsid w:val="00433975"/>
    <w:rsid w:val="00440C48"/>
    <w:rsid w:val="0044518F"/>
    <w:rsid w:val="00453854"/>
    <w:rsid w:val="00462E23"/>
    <w:rsid w:val="00466E78"/>
    <w:rsid w:val="004743C6"/>
    <w:rsid w:val="00476522"/>
    <w:rsid w:val="00483A7E"/>
    <w:rsid w:val="004A0624"/>
    <w:rsid w:val="004A2211"/>
    <w:rsid w:val="004A42B8"/>
    <w:rsid w:val="004B03D9"/>
    <w:rsid w:val="004C4662"/>
    <w:rsid w:val="004D4678"/>
    <w:rsid w:val="004E3BCB"/>
    <w:rsid w:val="00502C67"/>
    <w:rsid w:val="00502E0B"/>
    <w:rsid w:val="0051175A"/>
    <w:rsid w:val="00514EA9"/>
    <w:rsid w:val="00516C8E"/>
    <w:rsid w:val="0052157D"/>
    <w:rsid w:val="00521EC4"/>
    <w:rsid w:val="00530044"/>
    <w:rsid w:val="00536DB8"/>
    <w:rsid w:val="005465B2"/>
    <w:rsid w:val="00551279"/>
    <w:rsid w:val="0055742D"/>
    <w:rsid w:val="00557886"/>
    <w:rsid w:val="00557F3E"/>
    <w:rsid w:val="00561581"/>
    <w:rsid w:val="00584E4E"/>
    <w:rsid w:val="005859E9"/>
    <w:rsid w:val="00592EB0"/>
    <w:rsid w:val="005973E8"/>
    <w:rsid w:val="005A0654"/>
    <w:rsid w:val="005A423F"/>
    <w:rsid w:val="005B4E9B"/>
    <w:rsid w:val="005B5626"/>
    <w:rsid w:val="005E5312"/>
    <w:rsid w:val="005E634D"/>
    <w:rsid w:val="00603AAF"/>
    <w:rsid w:val="00610953"/>
    <w:rsid w:val="00612AD1"/>
    <w:rsid w:val="00620CFE"/>
    <w:rsid w:val="00622493"/>
    <w:rsid w:val="00630F50"/>
    <w:rsid w:val="00631849"/>
    <w:rsid w:val="006363D8"/>
    <w:rsid w:val="0064710D"/>
    <w:rsid w:val="00654050"/>
    <w:rsid w:val="00654E45"/>
    <w:rsid w:val="006558A3"/>
    <w:rsid w:val="00663E78"/>
    <w:rsid w:val="0066497C"/>
    <w:rsid w:val="0067148E"/>
    <w:rsid w:val="00675F92"/>
    <w:rsid w:val="00677C9A"/>
    <w:rsid w:val="0068793F"/>
    <w:rsid w:val="006879FC"/>
    <w:rsid w:val="006935AF"/>
    <w:rsid w:val="0069361D"/>
    <w:rsid w:val="0069596E"/>
    <w:rsid w:val="006B4348"/>
    <w:rsid w:val="006C5018"/>
    <w:rsid w:val="006C608A"/>
    <w:rsid w:val="006C71A9"/>
    <w:rsid w:val="006C72BA"/>
    <w:rsid w:val="006D3B7F"/>
    <w:rsid w:val="006E56F1"/>
    <w:rsid w:val="006E65C8"/>
    <w:rsid w:val="006F73E0"/>
    <w:rsid w:val="007004A4"/>
    <w:rsid w:val="00714DEC"/>
    <w:rsid w:val="0071576B"/>
    <w:rsid w:val="00725B05"/>
    <w:rsid w:val="00730541"/>
    <w:rsid w:val="00731447"/>
    <w:rsid w:val="007427B2"/>
    <w:rsid w:val="00743A95"/>
    <w:rsid w:val="00751FF8"/>
    <w:rsid w:val="007573CE"/>
    <w:rsid w:val="00766FDF"/>
    <w:rsid w:val="0077456C"/>
    <w:rsid w:val="0077638E"/>
    <w:rsid w:val="0077670D"/>
    <w:rsid w:val="00782143"/>
    <w:rsid w:val="007835E1"/>
    <w:rsid w:val="007851EB"/>
    <w:rsid w:val="00796852"/>
    <w:rsid w:val="007A051C"/>
    <w:rsid w:val="007A75C1"/>
    <w:rsid w:val="007B5BDE"/>
    <w:rsid w:val="007B6B2C"/>
    <w:rsid w:val="007D1378"/>
    <w:rsid w:val="007E3235"/>
    <w:rsid w:val="007E503E"/>
    <w:rsid w:val="007F2167"/>
    <w:rsid w:val="007F5471"/>
    <w:rsid w:val="0080765C"/>
    <w:rsid w:val="00815323"/>
    <w:rsid w:val="00834131"/>
    <w:rsid w:val="00837958"/>
    <w:rsid w:val="00843FE7"/>
    <w:rsid w:val="00860930"/>
    <w:rsid w:val="00862CDE"/>
    <w:rsid w:val="00863BDC"/>
    <w:rsid w:val="008713FB"/>
    <w:rsid w:val="00877BAF"/>
    <w:rsid w:val="00881C33"/>
    <w:rsid w:val="00883B40"/>
    <w:rsid w:val="00892C91"/>
    <w:rsid w:val="0089641F"/>
    <w:rsid w:val="008A64A8"/>
    <w:rsid w:val="008B23FD"/>
    <w:rsid w:val="008C0A73"/>
    <w:rsid w:val="008C318D"/>
    <w:rsid w:val="008C46C2"/>
    <w:rsid w:val="008C47B4"/>
    <w:rsid w:val="008C4B7C"/>
    <w:rsid w:val="008C7436"/>
    <w:rsid w:val="008D60B8"/>
    <w:rsid w:val="008E23D7"/>
    <w:rsid w:val="008F1CBB"/>
    <w:rsid w:val="008F5AD8"/>
    <w:rsid w:val="00905D9D"/>
    <w:rsid w:val="00917A72"/>
    <w:rsid w:val="00926E16"/>
    <w:rsid w:val="0092740A"/>
    <w:rsid w:val="00936306"/>
    <w:rsid w:val="009372DB"/>
    <w:rsid w:val="0096420E"/>
    <w:rsid w:val="009670F5"/>
    <w:rsid w:val="00971E40"/>
    <w:rsid w:val="009849C6"/>
    <w:rsid w:val="00990E38"/>
    <w:rsid w:val="009B6D32"/>
    <w:rsid w:val="009C17E7"/>
    <w:rsid w:val="009D37A4"/>
    <w:rsid w:val="009E496F"/>
    <w:rsid w:val="00A12598"/>
    <w:rsid w:val="00A26F84"/>
    <w:rsid w:val="00A30172"/>
    <w:rsid w:val="00A36AF0"/>
    <w:rsid w:val="00A43BC2"/>
    <w:rsid w:val="00A45034"/>
    <w:rsid w:val="00A5031F"/>
    <w:rsid w:val="00A5122E"/>
    <w:rsid w:val="00A65F97"/>
    <w:rsid w:val="00A67C28"/>
    <w:rsid w:val="00A70374"/>
    <w:rsid w:val="00A7759B"/>
    <w:rsid w:val="00A8127E"/>
    <w:rsid w:val="00A86B85"/>
    <w:rsid w:val="00AA16DF"/>
    <w:rsid w:val="00AA241B"/>
    <w:rsid w:val="00AA3D36"/>
    <w:rsid w:val="00AC538B"/>
    <w:rsid w:val="00AC6C05"/>
    <w:rsid w:val="00AD126F"/>
    <w:rsid w:val="00AD2778"/>
    <w:rsid w:val="00AD5F3E"/>
    <w:rsid w:val="00AE1840"/>
    <w:rsid w:val="00AE7B60"/>
    <w:rsid w:val="00AE7CC1"/>
    <w:rsid w:val="00B008BE"/>
    <w:rsid w:val="00B01562"/>
    <w:rsid w:val="00B03DBC"/>
    <w:rsid w:val="00B0695D"/>
    <w:rsid w:val="00B102AD"/>
    <w:rsid w:val="00B1241D"/>
    <w:rsid w:val="00B17E5A"/>
    <w:rsid w:val="00B24A7A"/>
    <w:rsid w:val="00B24FB6"/>
    <w:rsid w:val="00B269C5"/>
    <w:rsid w:val="00B2782B"/>
    <w:rsid w:val="00B34E8F"/>
    <w:rsid w:val="00B36903"/>
    <w:rsid w:val="00B45DD8"/>
    <w:rsid w:val="00B47B85"/>
    <w:rsid w:val="00B613B0"/>
    <w:rsid w:val="00B64357"/>
    <w:rsid w:val="00B65C37"/>
    <w:rsid w:val="00B84EE5"/>
    <w:rsid w:val="00B85A42"/>
    <w:rsid w:val="00B8674B"/>
    <w:rsid w:val="00B9441E"/>
    <w:rsid w:val="00B955BD"/>
    <w:rsid w:val="00BA67EB"/>
    <w:rsid w:val="00BB2ECC"/>
    <w:rsid w:val="00BB4728"/>
    <w:rsid w:val="00BB58C0"/>
    <w:rsid w:val="00BC19BD"/>
    <w:rsid w:val="00BC39B2"/>
    <w:rsid w:val="00BC49B2"/>
    <w:rsid w:val="00BC4F22"/>
    <w:rsid w:val="00BC5463"/>
    <w:rsid w:val="00BD0E6F"/>
    <w:rsid w:val="00BD6BD5"/>
    <w:rsid w:val="00BE1D79"/>
    <w:rsid w:val="00BE43FB"/>
    <w:rsid w:val="00BF09A4"/>
    <w:rsid w:val="00C00005"/>
    <w:rsid w:val="00C0203B"/>
    <w:rsid w:val="00C03DC6"/>
    <w:rsid w:val="00C0668C"/>
    <w:rsid w:val="00C07017"/>
    <w:rsid w:val="00C07063"/>
    <w:rsid w:val="00C07AED"/>
    <w:rsid w:val="00C10B0C"/>
    <w:rsid w:val="00C21DD9"/>
    <w:rsid w:val="00C327D8"/>
    <w:rsid w:val="00C359F7"/>
    <w:rsid w:val="00C43AE7"/>
    <w:rsid w:val="00C53499"/>
    <w:rsid w:val="00C624A4"/>
    <w:rsid w:val="00C7674D"/>
    <w:rsid w:val="00C82B91"/>
    <w:rsid w:val="00C83AB0"/>
    <w:rsid w:val="00C93A85"/>
    <w:rsid w:val="00C94186"/>
    <w:rsid w:val="00CA0533"/>
    <w:rsid w:val="00CA1106"/>
    <w:rsid w:val="00CA47AA"/>
    <w:rsid w:val="00CA5B0F"/>
    <w:rsid w:val="00CC072E"/>
    <w:rsid w:val="00CC47BF"/>
    <w:rsid w:val="00CD2F86"/>
    <w:rsid w:val="00CE009A"/>
    <w:rsid w:val="00CE4B95"/>
    <w:rsid w:val="00CE5C03"/>
    <w:rsid w:val="00CF14ED"/>
    <w:rsid w:val="00CF1E17"/>
    <w:rsid w:val="00CF294F"/>
    <w:rsid w:val="00CF39AA"/>
    <w:rsid w:val="00CF4608"/>
    <w:rsid w:val="00CF55C0"/>
    <w:rsid w:val="00D129E9"/>
    <w:rsid w:val="00D1633E"/>
    <w:rsid w:val="00D17A62"/>
    <w:rsid w:val="00D20F83"/>
    <w:rsid w:val="00D2243C"/>
    <w:rsid w:val="00D35450"/>
    <w:rsid w:val="00D42BCD"/>
    <w:rsid w:val="00D46032"/>
    <w:rsid w:val="00D47A65"/>
    <w:rsid w:val="00D52373"/>
    <w:rsid w:val="00D556CA"/>
    <w:rsid w:val="00D60160"/>
    <w:rsid w:val="00D667FC"/>
    <w:rsid w:val="00D728AC"/>
    <w:rsid w:val="00D7600E"/>
    <w:rsid w:val="00D8394C"/>
    <w:rsid w:val="00D86E6C"/>
    <w:rsid w:val="00D878D0"/>
    <w:rsid w:val="00D93E9F"/>
    <w:rsid w:val="00DA0305"/>
    <w:rsid w:val="00DB0560"/>
    <w:rsid w:val="00DB28B5"/>
    <w:rsid w:val="00DB4384"/>
    <w:rsid w:val="00DB7E6E"/>
    <w:rsid w:val="00DC1A54"/>
    <w:rsid w:val="00DC2844"/>
    <w:rsid w:val="00DD0741"/>
    <w:rsid w:val="00DD42FF"/>
    <w:rsid w:val="00DD5FD5"/>
    <w:rsid w:val="00E0048C"/>
    <w:rsid w:val="00E02D27"/>
    <w:rsid w:val="00E06D76"/>
    <w:rsid w:val="00E074FE"/>
    <w:rsid w:val="00E113D3"/>
    <w:rsid w:val="00E12065"/>
    <w:rsid w:val="00E14A25"/>
    <w:rsid w:val="00E15199"/>
    <w:rsid w:val="00E22C02"/>
    <w:rsid w:val="00E24B71"/>
    <w:rsid w:val="00E253E2"/>
    <w:rsid w:val="00E27018"/>
    <w:rsid w:val="00E274A9"/>
    <w:rsid w:val="00E30A38"/>
    <w:rsid w:val="00E37B4E"/>
    <w:rsid w:val="00E43E61"/>
    <w:rsid w:val="00E43F02"/>
    <w:rsid w:val="00E50A70"/>
    <w:rsid w:val="00E52262"/>
    <w:rsid w:val="00E54ECB"/>
    <w:rsid w:val="00E61726"/>
    <w:rsid w:val="00E76FD8"/>
    <w:rsid w:val="00E77424"/>
    <w:rsid w:val="00E85954"/>
    <w:rsid w:val="00E924CC"/>
    <w:rsid w:val="00E92AA4"/>
    <w:rsid w:val="00E970A7"/>
    <w:rsid w:val="00EB3165"/>
    <w:rsid w:val="00EB3E12"/>
    <w:rsid w:val="00EB6099"/>
    <w:rsid w:val="00EC0C11"/>
    <w:rsid w:val="00ED2614"/>
    <w:rsid w:val="00EE04AF"/>
    <w:rsid w:val="00EE232C"/>
    <w:rsid w:val="00EE4111"/>
    <w:rsid w:val="00EF11D9"/>
    <w:rsid w:val="00EF47EE"/>
    <w:rsid w:val="00EF7992"/>
    <w:rsid w:val="00F247E3"/>
    <w:rsid w:val="00F27A65"/>
    <w:rsid w:val="00F33B34"/>
    <w:rsid w:val="00F40523"/>
    <w:rsid w:val="00F546BF"/>
    <w:rsid w:val="00F60768"/>
    <w:rsid w:val="00F6128B"/>
    <w:rsid w:val="00F61FE3"/>
    <w:rsid w:val="00F64094"/>
    <w:rsid w:val="00F6668F"/>
    <w:rsid w:val="00F679D2"/>
    <w:rsid w:val="00F7661F"/>
    <w:rsid w:val="00F81C82"/>
    <w:rsid w:val="00F934A3"/>
    <w:rsid w:val="00FA1449"/>
    <w:rsid w:val="00FA7961"/>
    <w:rsid w:val="00FB0B34"/>
    <w:rsid w:val="00FB3F88"/>
    <w:rsid w:val="00FB767F"/>
    <w:rsid w:val="00FC005F"/>
    <w:rsid w:val="00FD1911"/>
    <w:rsid w:val="00FD1E57"/>
    <w:rsid w:val="00FE31EC"/>
    <w:rsid w:val="00FF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A73D45F-E5C1-4B3F-8CCA-60A18AA9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6D3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D0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0741"/>
  </w:style>
  <w:style w:type="paragraph" w:styleId="a7">
    <w:name w:val="footer"/>
    <w:basedOn w:val="a"/>
    <w:link w:val="a8"/>
    <w:uiPriority w:val="99"/>
    <w:unhideWhenUsed/>
    <w:rsid w:val="00DD07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0741"/>
  </w:style>
  <w:style w:type="paragraph" w:styleId="a9">
    <w:name w:val="Balloon Text"/>
    <w:basedOn w:val="a"/>
    <w:link w:val="aa"/>
    <w:uiPriority w:val="99"/>
    <w:semiHidden/>
    <w:unhideWhenUsed/>
    <w:rsid w:val="00FD1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1911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??"/>
    <w:rsid w:val="004A42B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4EBD3-37C2-4C98-ABF1-1520E3B7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鹿児島県</cp:lastModifiedBy>
  <cp:revision>75</cp:revision>
  <cp:lastPrinted>2024-06-12T23:37:00Z</cp:lastPrinted>
  <dcterms:created xsi:type="dcterms:W3CDTF">2017-05-24T10:44:00Z</dcterms:created>
  <dcterms:modified xsi:type="dcterms:W3CDTF">2024-06-26T06:45:00Z</dcterms:modified>
</cp:coreProperties>
</file>